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5A" w:rsidRPr="0086205A" w:rsidRDefault="0086205A">
      <w:pPr>
        <w:rPr>
          <w:rFonts w:ascii="Times New Roman" w:hAnsi="Times New Roman" w:cs="Times New Roman"/>
          <w:sz w:val="24"/>
          <w:szCs w:val="24"/>
        </w:rPr>
      </w:pPr>
      <w:r w:rsidRPr="0086205A">
        <w:rPr>
          <w:rFonts w:ascii="Times New Roman" w:hAnsi="Times New Roman" w:cs="Times New Roman"/>
          <w:sz w:val="24"/>
          <w:szCs w:val="24"/>
        </w:rPr>
        <w:t>«СОГЛАСОВАНО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205A">
        <w:rPr>
          <w:rFonts w:ascii="Times New Roman" w:hAnsi="Times New Roman" w:cs="Times New Roman"/>
          <w:sz w:val="24"/>
          <w:szCs w:val="24"/>
        </w:rPr>
        <w:tab/>
      </w:r>
      <w:r w:rsidRPr="0086205A">
        <w:rPr>
          <w:rFonts w:ascii="Times New Roman" w:hAnsi="Times New Roman" w:cs="Times New Roman"/>
          <w:sz w:val="24"/>
          <w:szCs w:val="24"/>
        </w:rPr>
        <w:tab/>
      </w:r>
      <w:r w:rsidRPr="0086205A">
        <w:rPr>
          <w:rFonts w:ascii="Times New Roman" w:hAnsi="Times New Roman" w:cs="Times New Roman"/>
          <w:sz w:val="24"/>
          <w:szCs w:val="24"/>
        </w:rPr>
        <w:tab/>
      </w:r>
      <w:r w:rsidRPr="0086205A">
        <w:rPr>
          <w:rFonts w:ascii="Times New Roman" w:hAnsi="Times New Roman" w:cs="Times New Roman"/>
          <w:sz w:val="24"/>
          <w:szCs w:val="24"/>
        </w:rPr>
        <w:tab/>
      </w:r>
      <w:r w:rsidRPr="0086205A">
        <w:rPr>
          <w:rFonts w:ascii="Times New Roman" w:hAnsi="Times New Roman" w:cs="Times New Roman"/>
          <w:sz w:val="24"/>
          <w:szCs w:val="24"/>
        </w:rPr>
        <w:tab/>
      </w:r>
      <w:r w:rsidRPr="0086205A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86205A" w:rsidRPr="0086205A" w:rsidRDefault="005F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Себежский</w:t>
      </w:r>
      <w:proofErr w:type="spellEnd"/>
      <w:r w:rsidR="0086205A" w:rsidRPr="008620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директора Себежского</w:t>
      </w:r>
      <w:r w:rsidR="0086205A">
        <w:rPr>
          <w:rFonts w:ascii="Times New Roman" w:hAnsi="Times New Roman" w:cs="Times New Roman"/>
          <w:sz w:val="24"/>
          <w:szCs w:val="24"/>
        </w:rPr>
        <w:t xml:space="preserve"> СУВУ</w:t>
      </w:r>
    </w:p>
    <w:p w:rsidR="002D154E" w:rsidRPr="0086205A" w:rsidRDefault="005F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А.М. Григорьев </w:t>
      </w:r>
      <w:r w:rsidR="0086205A">
        <w:rPr>
          <w:rFonts w:ascii="Times New Roman" w:hAnsi="Times New Roman" w:cs="Times New Roman"/>
          <w:sz w:val="24"/>
          <w:szCs w:val="24"/>
        </w:rPr>
        <w:tab/>
      </w:r>
      <w:r w:rsidR="0086205A">
        <w:rPr>
          <w:rFonts w:ascii="Times New Roman" w:hAnsi="Times New Roman" w:cs="Times New Roman"/>
          <w:sz w:val="24"/>
          <w:szCs w:val="24"/>
        </w:rPr>
        <w:tab/>
      </w:r>
      <w:r w:rsidR="0086205A">
        <w:rPr>
          <w:rFonts w:ascii="Times New Roman" w:hAnsi="Times New Roman" w:cs="Times New Roman"/>
          <w:sz w:val="24"/>
          <w:szCs w:val="24"/>
        </w:rPr>
        <w:tab/>
      </w:r>
      <w:r w:rsidR="0086205A" w:rsidRPr="0086205A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Г.И. Барышников</w:t>
      </w:r>
    </w:p>
    <w:p w:rsidR="0086205A" w:rsidRPr="0086205A" w:rsidRDefault="0086205A">
      <w:pPr>
        <w:rPr>
          <w:rFonts w:ascii="Times New Roman" w:hAnsi="Times New Roman" w:cs="Times New Roman"/>
          <w:sz w:val="24"/>
          <w:szCs w:val="24"/>
        </w:rPr>
      </w:pPr>
      <w:r w:rsidRPr="0086205A">
        <w:rPr>
          <w:rFonts w:ascii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«0</w:t>
      </w:r>
      <w:r w:rsidR="004678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сентября</w:t>
      </w:r>
      <w:r w:rsidR="0031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678BA">
        <w:rPr>
          <w:rFonts w:ascii="Times New Roman" w:hAnsi="Times New Roman" w:cs="Times New Roman"/>
          <w:sz w:val="24"/>
          <w:szCs w:val="24"/>
        </w:rPr>
        <w:t>2</w:t>
      </w:r>
      <w:r w:rsidR="00FF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6205A" w:rsidRPr="0086205A" w:rsidRDefault="0086205A" w:rsidP="008620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05A">
        <w:rPr>
          <w:rFonts w:ascii="Times New Roman" w:hAnsi="Times New Roman" w:cs="Times New Roman"/>
          <w:sz w:val="24"/>
          <w:szCs w:val="24"/>
        </w:rPr>
        <w:t>Председатель КДН и ЗП администрации</w:t>
      </w:r>
    </w:p>
    <w:p w:rsidR="0086205A" w:rsidRPr="0086205A" w:rsidRDefault="005F39DA" w:rsidP="0086205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Себежского</w:t>
      </w:r>
      <w:r w:rsidR="0086205A" w:rsidRPr="0086205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205A" w:rsidRDefault="005F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27AC4"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 w:rsidR="00627AC4"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</w:p>
    <w:p w:rsidR="0086205A" w:rsidRDefault="0086205A">
      <w:pPr>
        <w:rPr>
          <w:rFonts w:ascii="Times New Roman" w:hAnsi="Times New Roman" w:cs="Times New Roman"/>
          <w:sz w:val="24"/>
          <w:szCs w:val="24"/>
        </w:rPr>
      </w:pPr>
    </w:p>
    <w:p w:rsidR="000F36D2" w:rsidRDefault="000F36D2" w:rsidP="00322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5A" w:rsidRPr="00322659" w:rsidRDefault="0086205A" w:rsidP="00322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205A" w:rsidRDefault="005F39DA" w:rsidP="00322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работы Себежского</w:t>
      </w:r>
      <w:r w:rsidR="0086205A" w:rsidRPr="0086205A">
        <w:rPr>
          <w:rFonts w:ascii="Times New Roman" w:hAnsi="Times New Roman" w:cs="Times New Roman"/>
          <w:sz w:val="28"/>
          <w:szCs w:val="28"/>
        </w:rPr>
        <w:t xml:space="preserve"> СУВУ, ПДН</w:t>
      </w:r>
      <w:r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205A" w:rsidRPr="0086205A">
        <w:rPr>
          <w:rFonts w:ascii="Times New Roman" w:hAnsi="Times New Roman" w:cs="Times New Roman"/>
          <w:sz w:val="28"/>
          <w:szCs w:val="28"/>
        </w:rPr>
        <w:t xml:space="preserve">, КДН и ЗП </w:t>
      </w:r>
      <w:r>
        <w:rPr>
          <w:rFonts w:ascii="Times New Roman" w:hAnsi="Times New Roman" w:cs="Times New Roman"/>
          <w:sz w:val="28"/>
          <w:szCs w:val="28"/>
        </w:rPr>
        <w:t>Себежского</w:t>
      </w:r>
      <w:r w:rsidR="00FF1DA9">
        <w:rPr>
          <w:rFonts w:ascii="Times New Roman" w:hAnsi="Times New Roman" w:cs="Times New Roman"/>
          <w:sz w:val="28"/>
          <w:szCs w:val="28"/>
        </w:rPr>
        <w:t xml:space="preserve"> рай</w:t>
      </w:r>
      <w:r w:rsidR="00700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Псковской</w:t>
      </w:r>
      <w:r w:rsidR="00FF1DA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6205A" w:rsidRPr="0086205A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правонарушений, преступлений и самовольных отлучек среди </w:t>
      </w:r>
      <w:r w:rsidR="00FF1DA9">
        <w:rPr>
          <w:rFonts w:ascii="Times New Roman" w:hAnsi="Times New Roman" w:cs="Times New Roman"/>
          <w:sz w:val="28"/>
          <w:szCs w:val="28"/>
        </w:rPr>
        <w:t>воспитанников</w:t>
      </w:r>
      <w:r w:rsidR="0086205A" w:rsidRPr="0086205A">
        <w:rPr>
          <w:rFonts w:ascii="Times New Roman" w:hAnsi="Times New Roman" w:cs="Times New Roman"/>
          <w:sz w:val="28"/>
          <w:szCs w:val="28"/>
        </w:rPr>
        <w:t xml:space="preserve"> </w:t>
      </w:r>
      <w:r w:rsidR="00FF1DA9">
        <w:rPr>
          <w:rFonts w:ascii="Times New Roman" w:hAnsi="Times New Roman" w:cs="Times New Roman"/>
          <w:sz w:val="28"/>
          <w:szCs w:val="28"/>
        </w:rPr>
        <w:t>учреждения</w:t>
      </w:r>
      <w:r w:rsidR="0086205A" w:rsidRPr="0086205A">
        <w:rPr>
          <w:rFonts w:ascii="Times New Roman" w:hAnsi="Times New Roman" w:cs="Times New Roman"/>
          <w:sz w:val="28"/>
          <w:szCs w:val="28"/>
        </w:rPr>
        <w:t xml:space="preserve"> </w:t>
      </w:r>
      <w:r w:rsidR="00FF1DA9">
        <w:rPr>
          <w:rFonts w:ascii="Times New Roman" w:hAnsi="Times New Roman" w:cs="Times New Roman"/>
          <w:sz w:val="28"/>
          <w:szCs w:val="28"/>
        </w:rPr>
        <w:t xml:space="preserve"> </w:t>
      </w:r>
      <w:r w:rsidR="0086205A" w:rsidRPr="0086205A">
        <w:rPr>
          <w:rFonts w:ascii="Times New Roman" w:hAnsi="Times New Roman" w:cs="Times New Roman"/>
          <w:sz w:val="28"/>
          <w:szCs w:val="28"/>
        </w:rPr>
        <w:t>на 202</w:t>
      </w:r>
      <w:r w:rsidR="004E6B26">
        <w:rPr>
          <w:rFonts w:ascii="Times New Roman" w:hAnsi="Times New Roman" w:cs="Times New Roman"/>
          <w:sz w:val="28"/>
          <w:szCs w:val="28"/>
        </w:rPr>
        <w:t>2</w:t>
      </w:r>
      <w:r w:rsidR="0086205A" w:rsidRPr="0086205A">
        <w:rPr>
          <w:rFonts w:ascii="Times New Roman" w:hAnsi="Times New Roman" w:cs="Times New Roman"/>
          <w:sz w:val="28"/>
          <w:szCs w:val="28"/>
        </w:rPr>
        <w:t>-202</w:t>
      </w:r>
      <w:r w:rsidR="004E6B26">
        <w:rPr>
          <w:rFonts w:ascii="Times New Roman" w:hAnsi="Times New Roman" w:cs="Times New Roman"/>
          <w:sz w:val="28"/>
          <w:szCs w:val="28"/>
        </w:rPr>
        <w:t>3</w:t>
      </w:r>
      <w:r w:rsidR="0086205A" w:rsidRPr="0086205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76330" w:rsidRDefault="00F76330" w:rsidP="0086205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560"/>
        <w:gridCol w:w="4368"/>
        <w:gridCol w:w="3402"/>
        <w:gridCol w:w="1559"/>
      </w:tblGrid>
      <w:tr w:rsidR="0086205A" w:rsidRPr="00322659" w:rsidTr="00322659">
        <w:tc>
          <w:tcPr>
            <w:tcW w:w="560" w:type="dxa"/>
            <w:vAlign w:val="center"/>
          </w:tcPr>
          <w:p w:rsidR="0086205A" w:rsidRPr="00322659" w:rsidRDefault="0086205A" w:rsidP="004E2B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22659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322659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22659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368" w:type="dxa"/>
            <w:vAlign w:val="center"/>
          </w:tcPr>
          <w:p w:rsidR="0086205A" w:rsidRPr="00322659" w:rsidRDefault="0086205A" w:rsidP="004E2B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22659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AE34C4" w:rsidRPr="00322659" w:rsidRDefault="0086205A" w:rsidP="004E2BB5">
            <w:pPr>
              <w:pStyle w:val="a5"/>
              <w:shd w:val="clear" w:color="auto" w:fill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Ответственные, </w:t>
            </w:r>
          </w:p>
          <w:p w:rsidR="0086205A" w:rsidRPr="00322659" w:rsidRDefault="0086205A" w:rsidP="004E2B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22659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86205A" w:rsidRPr="00322659" w:rsidRDefault="0086205A" w:rsidP="004E2B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22659">
              <w:rPr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Отметка об исполнении</w:t>
            </w:r>
          </w:p>
        </w:tc>
      </w:tr>
      <w:tr w:rsidR="0086205A" w:rsidRPr="00322659" w:rsidTr="00322659">
        <w:tc>
          <w:tcPr>
            <w:tcW w:w="560" w:type="dxa"/>
          </w:tcPr>
          <w:p w:rsidR="0086205A" w:rsidRPr="00322659" w:rsidRDefault="0086205A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FF1DA9" w:rsidRPr="00322659" w:rsidRDefault="0086205A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Утверждение состава и плана работы Совета профилактики для координации деятельности по профилактике правонарушений среди учащихся </w:t>
            </w:r>
          </w:p>
          <w:p w:rsidR="00FF1DA9" w:rsidRPr="00322659" w:rsidRDefault="00FF1DA9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6205A" w:rsidRPr="00322659" w:rsidRDefault="0086205A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Совместная работа с Советом профилактики </w:t>
            </w:r>
            <w:r w:rsidR="00627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Себежского</w:t>
            </w: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СУВУ</w:t>
            </w:r>
          </w:p>
        </w:tc>
        <w:tc>
          <w:tcPr>
            <w:tcW w:w="3402" w:type="dxa"/>
          </w:tcPr>
          <w:p w:rsidR="00AE34C4" w:rsidRPr="00322659" w:rsidRDefault="00627AC4" w:rsidP="00FF1D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И.о. д</w:t>
            </w:r>
            <w:r w:rsidR="0086205A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86205A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Себежского</w:t>
            </w:r>
            <w:r w:rsidR="00FF1DA9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СУВУ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Барышников Г.И.</w:t>
            </w:r>
          </w:p>
          <w:p w:rsidR="0086205A" w:rsidRPr="00322659" w:rsidRDefault="0086205A" w:rsidP="00FF1D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сентябрь</w:t>
            </w:r>
          </w:p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97" w:rsidRPr="00322659" w:rsidRDefault="00627AC4" w:rsidP="00FF1D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 w:rsidR="00FF1DA9" w:rsidRPr="00322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C97" w:rsidRPr="00322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5A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КДН и ЗП</w:t>
            </w:r>
            <w:r w:rsidR="00FF1DA9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Себежского</w:t>
            </w:r>
            <w:r w:rsidR="00FF1DA9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="0086205A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6205A" w:rsidRPr="00322659" w:rsidRDefault="0086205A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 раз в месяц</w:t>
            </w:r>
          </w:p>
        </w:tc>
        <w:tc>
          <w:tcPr>
            <w:tcW w:w="1559" w:type="dxa"/>
          </w:tcPr>
          <w:p w:rsidR="0086205A" w:rsidRPr="00322659" w:rsidRDefault="0086205A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5A" w:rsidRPr="00322659" w:rsidTr="00322659">
        <w:tc>
          <w:tcPr>
            <w:tcW w:w="560" w:type="dxa"/>
          </w:tcPr>
          <w:p w:rsidR="0086205A" w:rsidRPr="00322659" w:rsidRDefault="0086205A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86205A" w:rsidRPr="00322659" w:rsidRDefault="0086205A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бесед с </w:t>
            </w:r>
            <w:r w:rsidR="00FF1DA9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воспитанниками </w:t>
            </w: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профилактике употребления алкоголя, наркотиков, ПАВ, совершения правонарушений, преступлений и коррекции криминальных установок</w:t>
            </w:r>
          </w:p>
        </w:tc>
        <w:tc>
          <w:tcPr>
            <w:tcW w:w="3402" w:type="dxa"/>
            <w:shd w:val="clear" w:color="auto" w:fill="auto"/>
          </w:tcPr>
          <w:p w:rsidR="00AE34C4" w:rsidRPr="00322659" w:rsidRDefault="00627AC4" w:rsidP="00FF1DA9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Себежское</w:t>
            </w:r>
            <w:r w:rsidR="00AE34C4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СУВУ </w:t>
            </w:r>
          </w:p>
          <w:p w:rsidR="00AE34C4" w:rsidRPr="00322659" w:rsidRDefault="00AE34C4" w:rsidP="00FF1DA9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ПДН</w:t>
            </w:r>
            <w:r w:rsidR="00627AC4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2216DF">
              <w:rPr>
                <w:color w:val="000000"/>
                <w:sz w:val="24"/>
                <w:szCs w:val="24"/>
                <w:lang w:eastAsia="ru-RU" w:bidi="ru-RU"/>
              </w:rPr>
              <w:t>Какаулина</w:t>
            </w:r>
            <w:proofErr w:type="spellEnd"/>
            <w:r w:rsidR="002216DF">
              <w:rPr>
                <w:color w:val="000000"/>
                <w:sz w:val="24"/>
                <w:szCs w:val="24"/>
                <w:lang w:eastAsia="ru-RU" w:bidi="ru-RU"/>
              </w:rPr>
              <w:t xml:space="preserve"> Э.Ю.</w:t>
            </w:r>
            <w:r w:rsidR="00154C97" w:rsidRPr="00322659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4E2BB5" w:rsidRPr="00322659" w:rsidRDefault="004E2BB5" w:rsidP="00FF1DA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ОУР </w:t>
            </w:r>
          </w:p>
          <w:p w:rsidR="0086205A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559" w:type="dxa"/>
          </w:tcPr>
          <w:p w:rsidR="0086205A" w:rsidRPr="00322659" w:rsidRDefault="0086205A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5A" w:rsidRPr="00322659" w:rsidTr="00322659">
        <w:tc>
          <w:tcPr>
            <w:tcW w:w="560" w:type="dxa"/>
          </w:tcPr>
          <w:p w:rsidR="0086205A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Беседы с 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воспитанниками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 трудовому, уголовному, гражданскому и семейному законодательству:</w:t>
            </w:r>
          </w:p>
          <w:p w:rsidR="004E2BB5" w:rsidRPr="00322659" w:rsidRDefault="004E2BB5" w:rsidP="00FF1DA9">
            <w:pPr>
              <w:pStyle w:val="a3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а)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права и обязанности несовершеннолетних, 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воспитанников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закрытого учреждения;</w:t>
            </w:r>
          </w:p>
          <w:p w:rsidR="004E2BB5" w:rsidRPr="00322659" w:rsidRDefault="004E2BB5" w:rsidP="00FF1DA9">
            <w:pPr>
              <w:pStyle w:val="a3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б)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уголовная и административная ответственность несовершеннолетних;</w:t>
            </w:r>
          </w:p>
          <w:p w:rsidR="004E2BB5" w:rsidRPr="00322659" w:rsidRDefault="004E2BB5" w:rsidP="00FF1DA9">
            <w:pPr>
              <w:pStyle w:val="a3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в)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семейное право РФ</w:t>
            </w:r>
          </w:p>
          <w:p w:rsidR="00FF1DA9" w:rsidRPr="00322659" w:rsidRDefault="00FF1DA9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54C97" w:rsidRPr="00322659" w:rsidRDefault="00154C97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Мероприятие «Юридический минимум»</w:t>
            </w:r>
          </w:p>
          <w:p w:rsidR="00154C97" w:rsidRPr="00322659" w:rsidRDefault="00154C97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F1DA9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Просмотр телепередач на правовую тему с последующим обсуждением</w:t>
            </w:r>
          </w:p>
          <w:p w:rsidR="0086205A" w:rsidRPr="00322659" w:rsidRDefault="0086205A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ПДН </w:t>
            </w:r>
            <w:r w:rsidR="00627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="00221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Какаулина</w:t>
            </w:r>
            <w:proofErr w:type="spellEnd"/>
            <w:r w:rsidR="00221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Э.Ю.</w:t>
            </w:r>
            <w:r w:rsidR="00154C97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4E2BB5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жемесячно </w:t>
            </w:r>
          </w:p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плану</w:t>
            </w:r>
          </w:p>
          <w:p w:rsidR="004E2BB5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F1DA9" w:rsidRPr="00322659" w:rsidRDefault="00FF1DA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27AC4" w:rsidRPr="00322659" w:rsidRDefault="00627AC4" w:rsidP="00627A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ПДН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="00E320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Какаулина</w:t>
            </w:r>
            <w:proofErr w:type="spellEnd"/>
            <w:r w:rsidR="00E320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Э.Ю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154C97" w:rsidRPr="00322659" w:rsidRDefault="00154C97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декабрь </w:t>
            </w:r>
          </w:p>
          <w:p w:rsidR="00154C97" w:rsidRPr="00322659" w:rsidRDefault="00154C97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54C97" w:rsidRPr="00322659" w:rsidRDefault="00627AC4" w:rsidP="00FF1D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Себежское</w:t>
            </w:r>
            <w:r w:rsidR="00154C97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СУВУ </w:t>
            </w:r>
          </w:p>
          <w:p w:rsidR="00FF1DA9" w:rsidRPr="00322659" w:rsidRDefault="00154C97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соц. 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едагоги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оспитатели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322659" w:rsidRPr="00322659" w:rsidRDefault="00FF1DA9" w:rsidP="000F36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 каждого месяца</w:t>
            </w:r>
          </w:p>
        </w:tc>
        <w:tc>
          <w:tcPr>
            <w:tcW w:w="1559" w:type="dxa"/>
          </w:tcPr>
          <w:p w:rsidR="0086205A" w:rsidRPr="00322659" w:rsidRDefault="0086205A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5A" w:rsidRPr="00322659" w:rsidTr="00322659">
        <w:tc>
          <w:tcPr>
            <w:tcW w:w="560" w:type="dxa"/>
          </w:tcPr>
          <w:p w:rsidR="0086205A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8" w:type="dxa"/>
          </w:tcPr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Профилактика самовольных уходов </w:t>
            </w:r>
            <w:r w:rsidR="00FF1DA9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воспитанников</w:t>
            </w: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DB3490" w:rsidRPr="00322659" w:rsidRDefault="00DB3490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B3490" w:rsidRDefault="00DB3490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01BC7" w:rsidRDefault="00E01BC7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01BC7" w:rsidRPr="00322659" w:rsidRDefault="00E01BC7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6205A" w:rsidRPr="00322659" w:rsidRDefault="004E2BB5" w:rsidP="00FF1DA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индивидуальная работа с </w:t>
            </w:r>
            <w:r w:rsidR="00FF1DA9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воспитанниками</w:t>
            </w: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совершившими самовольные отлучки неоднократно;</w:t>
            </w:r>
          </w:p>
          <w:p w:rsidR="00DB3490" w:rsidRPr="00322659" w:rsidRDefault="00DB3490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работа с коллективом отделения по предупреждению самовольных отлучек;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- работа с сотрудниками 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учреждения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 предупреждению 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самовольных отлучек воспитанников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- профилактическая работа с вновь прибывшими 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воспитанниками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4E2BB5" w:rsidP="00DB3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DB349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отработк</w:t>
            </w:r>
            <w:r w:rsidR="00DB349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лиц, совершивших самовольный уход и возвращенных в у</w:t>
            </w:r>
            <w:r w:rsidR="00FF1DA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чреждение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 причастность совершения ими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преступлений </w:t>
            </w:r>
            <w:r w:rsid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 правонарушений 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во время самовольной отлучки </w:t>
            </w:r>
          </w:p>
        </w:tc>
        <w:tc>
          <w:tcPr>
            <w:tcW w:w="3402" w:type="dxa"/>
          </w:tcPr>
          <w:p w:rsidR="00DB3490" w:rsidRPr="00322659" w:rsidRDefault="00B04EC4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ПДН (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Какаулина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Э.Ю</w:t>
            </w:r>
            <w:r w:rsidR="00E01BC7">
              <w:rPr>
                <w:sz w:val="24"/>
                <w:szCs w:val="24"/>
                <w:lang w:eastAsia="ru-RU" w:bidi="ru-RU"/>
              </w:rPr>
              <w:t>.</w:t>
            </w:r>
            <w:r w:rsidR="00DB3490" w:rsidRPr="00322659">
              <w:rPr>
                <w:sz w:val="24"/>
                <w:szCs w:val="24"/>
                <w:lang w:eastAsia="ru-RU" w:bidi="ru-RU"/>
              </w:rPr>
              <w:t xml:space="preserve">), </w:t>
            </w:r>
            <w:r w:rsidR="00627AC4">
              <w:rPr>
                <w:color w:val="000000"/>
                <w:sz w:val="24"/>
                <w:szCs w:val="24"/>
                <w:lang w:eastAsia="ru-RU" w:bidi="ru-RU"/>
              </w:rPr>
              <w:t>Себежское</w:t>
            </w:r>
            <w:r w:rsidR="00DB3490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СУВУ </w:t>
            </w:r>
          </w:p>
          <w:p w:rsidR="00DB3490" w:rsidRPr="00322659" w:rsidRDefault="00E01BC7" w:rsidP="00DB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(начальник воспитательной части</w:t>
            </w:r>
            <w:r w:rsidR="00DB349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заместитель директора по режиму и безопасности</w:t>
            </w:r>
            <w:r w:rsidR="00DB349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соц. педагоги,</w:t>
            </w:r>
            <w:proofErr w:type="gramEnd"/>
          </w:p>
          <w:p w:rsidR="00DB3490" w:rsidRPr="00322659" w:rsidRDefault="00E01BC7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воспитатели</w:t>
            </w:r>
            <w:r w:rsidR="00DB3490" w:rsidRPr="00322659">
              <w:rPr>
                <w:sz w:val="24"/>
                <w:szCs w:val="24"/>
                <w:lang w:eastAsia="ru-RU" w:bidi="ru-RU"/>
              </w:rPr>
              <w:t xml:space="preserve">) 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6205A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 </w:t>
            </w:r>
            <w:r w:rsidR="00DB349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факту возвращения воспитанника из самовольного ухода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DB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 мере поступления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E01BC7" w:rsidP="00DB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 МВД России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Себежский</w:t>
            </w:r>
            <w:proofErr w:type="spellEnd"/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1559" w:type="dxa"/>
          </w:tcPr>
          <w:p w:rsidR="0086205A" w:rsidRPr="00322659" w:rsidRDefault="0086205A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B5" w:rsidRPr="00322659" w:rsidTr="00322659">
        <w:tc>
          <w:tcPr>
            <w:tcW w:w="560" w:type="dxa"/>
          </w:tcPr>
          <w:p w:rsidR="004E2BB5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рационального досуга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воспитанников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вовлечение их в общественно-полезную деятельность: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Участие воспитанников учреждения в районных мероприятиях военно</w:t>
            </w:r>
            <w:r w:rsidR="00F7633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патриотической направленности;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партакиад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допризывной молодежи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М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есячник мужества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борка братских могил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4E2BB5" w:rsidRPr="00322659" w:rsidRDefault="00F76330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ероприятия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посвященны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Дню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обеды</w:t>
            </w:r>
          </w:p>
          <w:p w:rsidR="004E2BB5" w:rsidRPr="00322659" w:rsidRDefault="00F76330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частие воспитанников учреждения в районных и областных мероприятиях, смотрах, конкурсах, выставках, соревнованиях;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рган</w:t>
            </w:r>
            <w:r w:rsidR="00A04CC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изация встречи с представителями Себеж - ресурс 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воспитанников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СУВУ по пропаганде ЗОЖ;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="00AE34C4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рганизация товарищеских встреч по игровым видам спорта с командами города </w:t>
            </w:r>
            <w:r w:rsidRPr="0032265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и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района;</w:t>
            </w:r>
          </w:p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Проведение мероприятий по благоустройству города</w:t>
            </w:r>
          </w:p>
        </w:tc>
        <w:tc>
          <w:tcPr>
            <w:tcW w:w="3402" w:type="dxa"/>
          </w:tcPr>
          <w:p w:rsidR="00DB3490" w:rsidRPr="00322659" w:rsidRDefault="00627AC4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Себежское</w:t>
            </w:r>
            <w:r w:rsidR="00DB3490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СУВУ </w:t>
            </w:r>
          </w:p>
          <w:p w:rsidR="00DB3490" w:rsidRPr="00322659" w:rsidRDefault="00E01BC7" w:rsidP="00DB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(нач. воспитательной части</w:t>
            </w:r>
            <w:r w:rsidR="00DB349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F7633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КДН и ЗП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01B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 МВД России</w:t>
            </w:r>
            <w:r w:rsidR="00E01BC7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="000F36D2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Себежский</w:t>
            </w:r>
            <w:proofErr w:type="spellEnd"/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DB3490" w:rsidRPr="00322659" w:rsidRDefault="000101BA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  <w:p w:rsidR="004E2BB5" w:rsidRPr="00322659" w:rsidRDefault="0032265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ктябрь</w:t>
            </w:r>
          </w:p>
          <w:p w:rsidR="004E2BB5" w:rsidRPr="00322659" w:rsidRDefault="0032265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евраль</w:t>
            </w:r>
          </w:p>
          <w:p w:rsidR="004E2BB5" w:rsidRPr="00322659" w:rsidRDefault="0032265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прель-май</w:t>
            </w:r>
          </w:p>
          <w:p w:rsidR="005A65D5" w:rsidRDefault="005A65D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  <w:p w:rsidR="005A65D5" w:rsidRDefault="005A65D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течени</w:t>
            </w:r>
            <w:r w:rsidR="00F7633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="004E2BB5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года</w:t>
            </w:r>
          </w:p>
          <w:p w:rsidR="00F76330" w:rsidRPr="00322659" w:rsidRDefault="00F7633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A65D5" w:rsidRDefault="005A65D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A65D5" w:rsidRDefault="005A65D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E2BB5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A04CCB" w:rsidRDefault="00A04CCB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  <w:p w:rsidR="00DB3490" w:rsidRPr="00322659" w:rsidRDefault="00DB349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B5" w:rsidRPr="00322659" w:rsidTr="00322659">
        <w:tc>
          <w:tcPr>
            <w:tcW w:w="560" w:type="dxa"/>
          </w:tcPr>
          <w:p w:rsidR="004E2BB5" w:rsidRPr="00322659" w:rsidRDefault="004E2BB5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4E2BB5" w:rsidRPr="00322659" w:rsidRDefault="00F76330" w:rsidP="00AE34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Рассмотрение дел </w:t>
            </w:r>
            <w:r w:rsidR="00AE34C4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воспитанников по вопросу </w:t>
            </w: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досрочно</w:t>
            </w:r>
            <w:r w:rsidR="00AE34C4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выпуск</w:t>
            </w:r>
            <w:r w:rsidR="00AE34C4"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3402" w:type="dxa"/>
          </w:tcPr>
          <w:p w:rsidR="00DB3490" w:rsidRPr="00322659" w:rsidRDefault="00627AC4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Себежское</w:t>
            </w:r>
            <w:r w:rsidR="00DB3490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СУВУ </w:t>
            </w:r>
          </w:p>
          <w:p w:rsidR="00DB3490" w:rsidRPr="00322659" w:rsidRDefault="00DB3490" w:rsidP="00DB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КДН и ЗП</w:t>
            </w:r>
          </w:p>
          <w:p w:rsidR="004E2BB5" w:rsidRPr="00322659" w:rsidRDefault="00F76330" w:rsidP="00FF1D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559" w:type="dxa"/>
          </w:tcPr>
          <w:p w:rsidR="004E2BB5" w:rsidRPr="00322659" w:rsidRDefault="004E2BB5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30" w:rsidRPr="00322659" w:rsidTr="00322659">
        <w:tc>
          <w:tcPr>
            <w:tcW w:w="560" w:type="dxa"/>
          </w:tcPr>
          <w:p w:rsidR="000F36D2" w:rsidRDefault="000F36D2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30" w:rsidRPr="00322659" w:rsidRDefault="00F76330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0F36D2" w:rsidRDefault="000F36D2" w:rsidP="00AE34C4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76330" w:rsidRPr="00322659" w:rsidRDefault="00F76330" w:rsidP="00AE34C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22659">
              <w:rPr>
                <w:color w:val="000000"/>
                <w:sz w:val="24"/>
                <w:szCs w:val="24"/>
                <w:lang w:eastAsia="ru-RU" w:bidi="ru-RU"/>
              </w:rPr>
              <w:t>Профилактическая работа с воспитанниками</w:t>
            </w:r>
            <w:r w:rsidR="00AE34C4" w:rsidRPr="00322659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имеющи</w:t>
            </w:r>
            <w:r w:rsidR="00AE34C4" w:rsidRPr="00322659">
              <w:rPr>
                <w:color w:val="000000"/>
                <w:sz w:val="24"/>
                <w:szCs w:val="24"/>
                <w:lang w:eastAsia="ru-RU" w:bidi="ru-RU"/>
              </w:rPr>
              <w:t>ми</w:t>
            </w:r>
            <w:r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условное наказание</w:t>
            </w:r>
          </w:p>
        </w:tc>
        <w:tc>
          <w:tcPr>
            <w:tcW w:w="3402" w:type="dxa"/>
          </w:tcPr>
          <w:p w:rsidR="000F36D2" w:rsidRDefault="000F36D2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B3490" w:rsidRPr="00322659" w:rsidRDefault="00DB3490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УИИ </w:t>
            </w:r>
            <w:r w:rsidR="00F76330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УФСИН </w:t>
            </w:r>
          </w:p>
          <w:p w:rsidR="00DB3490" w:rsidRPr="00322659" w:rsidRDefault="00E01BC7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Псковской</w:t>
            </w:r>
            <w:r w:rsidR="00DB3490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области</w:t>
            </w:r>
          </w:p>
          <w:p w:rsidR="00322659" w:rsidRPr="00322659" w:rsidRDefault="000F36D2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МО МВД Ро</w:t>
            </w:r>
            <w:r w:rsidR="00E01BC7">
              <w:rPr>
                <w:sz w:val="24"/>
                <w:szCs w:val="24"/>
              </w:rPr>
              <w:t>ссии</w:t>
            </w:r>
            <w:r w:rsidR="00322659" w:rsidRPr="00322659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Себежский</w:t>
            </w:r>
            <w:proofErr w:type="spellEnd"/>
            <w:r w:rsidR="00322659" w:rsidRPr="00322659">
              <w:rPr>
                <w:sz w:val="24"/>
                <w:szCs w:val="24"/>
              </w:rPr>
              <w:t>»</w:t>
            </w:r>
          </w:p>
          <w:p w:rsidR="00DB3490" w:rsidRPr="00322659" w:rsidRDefault="00627AC4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Себежское</w:t>
            </w:r>
            <w:r w:rsidR="00DB3490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СУВУ </w:t>
            </w:r>
          </w:p>
          <w:p w:rsidR="00DB3490" w:rsidRPr="00322659" w:rsidRDefault="00E01BC7" w:rsidP="00DB34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(зам. директора по режиму и безопасности</w:t>
            </w:r>
            <w:r w:rsidR="00DB3490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) </w:t>
            </w:r>
          </w:p>
          <w:p w:rsidR="00F76330" w:rsidRPr="00322659" w:rsidRDefault="00DB3490" w:rsidP="000A7E6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7E6D">
              <w:rPr>
                <w:color w:val="000000"/>
                <w:sz w:val="24"/>
                <w:szCs w:val="24"/>
                <w:lang w:eastAsia="ru-RU" w:bidi="ru-RU"/>
              </w:rPr>
              <w:t xml:space="preserve">Последний вторник </w:t>
            </w:r>
            <w:r w:rsidR="00F76330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месяц</w:t>
            </w:r>
            <w:r w:rsidR="000A7E6D">
              <w:rPr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559" w:type="dxa"/>
          </w:tcPr>
          <w:p w:rsidR="00F76330" w:rsidRPr="00322659" w:rsidRDefault="00F76330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659" w:rsidRPr="00322659" w:rsidTr="00322659">
        <w:tc>
          <w:tcPr>
            <w:tcW w:w="560" w:type="dxa"/>
          </w:tcPr>
          <w:p w:rsidR="00322659" w:rsidRPr="00322659" w:rsidRDefault="00322659" w:rsidP="00FF1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</w:tcPr>
          <w:p w:rsidR="00322659" w:rsidRPr="00322659" w:rsidRDefault="00322659" w:rsidP="00E70C8A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Индивидуальная профилактическая работа с воспитанниками,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привлеченными к административной и уголовной ответственности,  воспитанниками, </w:t>
            </w:r>
            <w:r w:rsidRPr="00322659">
              <w:rPr>
                <w:color w:val="000000"/>
                <w:sz w:val="24"/>
                <w:szCs w:val="24"/>
                <w:lang w:eastAsia="ru-RU" w:bidi="ru-RU"/>
              </w:rPr>
              <w:t>поставленными на учет в К</w:t>
            </w:r>
            <w:r w:rsidR="00E70C8A">
              <w:rPr>
                <w:color w:val="000000"/>
                <w:sz w:val="24"/>
                <w:szCs w:val="24"/>
                <w:lang w:eastAsia="ru-RU" w:bidi="ru-RU"/>
              </w:rPr>
              <w:t xml:space="preserve">ДН и ЗП администрации Себежского </w:t>
            </w:r>
            <w:r w:rsidR="000122A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322659">
              <w:rPr>
                <w:color w:val="000000"/>
                <w:sz w:val="24"/>
                <w:szCs w:val="24"/>
                <w:lang w:eastAsia="ru-RU" w:bidi="ru-RU"/>
              </w:rPr>
              <w:t>района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 во время пребывания в СУВУ </w:t>
            </w:r>
          </w:p>
        </w:tc>
        <w:tc>
          <w:tcPr>
            <w:tcW w:w="3402" w:type="dxa"/>
          </w:tcPr>
          <w:p w:rsidR="00322659" w:rsidRPr="00322659" w:rsidRDefault="00627AC4" w:rsidP="00322659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Себежское</w:t>
            </w:r>
            <w:r w:rsidR="00322659" w:rsidRPr="00322659">
              <w:rPr>
                <w:color w:val="000000"/>
                <w:sz w:val="24"/>
                <w:szCs w:val="24"/>
                <w:lang w:eastAsia="ru-RU" w:bidi="ru-RU"/>
              </w:rPr>
              <w:t xml:space="preserve"> СУВУ </w:t>
            </w:r>
          </w:p>
          <w:p w:rsidR="00322659" w:rsidRPr="00322659" w:rsidRDefault="000F36D2" w:rsidP="00322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(нач. воспитательной части</w:t>
            </w:r>
            <w:r w:rsidR="0032265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322659" w:rsidRPr="00322659" w:rsidRDefault="00322659" w:rsidP="00322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КДН и ЗП</w:t>
            </w:r>
          </w:p>
          <w:p w:rsidR="00322659" w:rsidRPr="00322659" w:rsidRDefault="000F36D2" w:rsidP="00322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 МВД России</w:t>
            </w:r>
            <w:r w:rsidR="0032265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Себежский</w:t>
            </w:r>
            <w:proofErr w:type="spellEnd"/>
            <w:r w:rsidR="00322659" w:rsidRPr="0032265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322659" w:rsidRPr="00322659" w:rsidRDefault="00322659" w:rsidP="00DB3490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22659">
              <w:rPr>
                <w:color w:val="000000"/>
                <w:sz w:val="24"/>
                <w:szCs w:val="24"/>
                <w:lang w:eastAsia="ru-RU" w:bidi="ru-RU"/>
              </w:rPr>
              <w:t>по факту</w:t>
            </w:r>
          </w:p>
        </w:tc>
        <w:tc>
          <w:tcPr>
            <w:tcW w:w="1559" w:type="dxa"/>
          </w:tcPr>
          <w:p w:rsidR="00322659" w:rsidRPr="00322659" w:rsidRDefault="00322659" w:rsidP="00FF1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05A" w:rsidRDefault="0086205A" w:rsidP="0086205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4C4" w:rsidRPr="00AE34C4" w:rsidRDefault="00AE34C4">
      <w:pPr>
        <w:pStyle w:val="a3"/>
        <w:jc w:val="both"/>
        <w:rPr>
          <w:sz w:val="24"/>
          <w:szCs w:val="24"/>
        </w:rPr>
      </w:pPr>
    </w:p>
    <w:sectPr w:rsidR="00AE34C4" w:rsidRPr="00AE34C4" w:rsidSect="0032265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285"/>
    <w:multiLevelType w:val="multilevel"/>
    <w:tmpl w:val="9550B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73024"/>
    <w:multiLevelType w:val="multilevel"/>
    <w:tmpl w:val="33522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205A"/>
    <w:rsid w:val="000101BA"/>
    <w:rsid w:val="000122A6"/>
    <w:rsid w:val="000A7E6D"/>
    <w:rsid w:val="000F36D2"/>
    <w:rsid w:val="00112C11"/>
    <w:rsid w:val="00154C97"/>
    <w:rsid w:val="001734A4"/>
    <w:rsid w:val="002216DF"/>
    <w:rsid w:val="002D154E"/>
    <w:rsid w:val="002F7271"/>
    <w:rsid w:val="0031278D"/>
    <w:rsid w:val="00322659"/>
    <w:rsid w:val="004678BA"/>
    <w:rsid w:val="004C708C"/>
    <w:rsid w:val="004E2BB5"/>
    <w:rsid w:val="004E6B26"/>
    <w:rsid w:val="005A65D5"/>
    <w:rsid w:val="005F39DA"/>
    <w:rsid w:val="00627AC4"/>
    <w:rsid w:val="007009EC"/>
    <w:rsid w:val="00795C8E"/>
    <w:rsid w:val="0086205A"/>
    <w:rsid w:val="008A5AE0"/>
    <w:rsid w:val="00960BDC"/>
    <w:rsid w:val="009C236A"/>
    <w:rsid w:val="00A04CCB"/>
    <w:rsid w:val="00AE34C4"/>
    <w:rsid w:val="00B04EC4"/>
    <w:rsid w:val="00DB3490"/>
    <w:rsid w:val="00E01BC7"/>
    <w:rsid w:val="00E32083"/>
    <w:rsid w:val="00E70C8A"/>
    <w:rsid w:val="00F76330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05A"/>
    <w:pPr>
      <w:spacing w:after="0" w:line="240" w:lineRule="auto"/>
    </w:pPr>
  </w:style>
  <w:style w:type="character" w:customStyle="1" w:styleId="a4">
    <w:name w:val="Другое_"/>
    <w:basedOn w:val="a0"/>
    <w:link w:val="a5"/>
    <w:rsid w:val="008620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6205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картинке_"/>
    <w:basedOn w:val="a0"/>
    <w:link w:val="a8"/>
    <w:rsid w:val="004E2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4E2B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1"/>
    <w:rsid w:val="00F76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F763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F76330"/>
    <w:pPr>
      <w:widowControl w:val="0"/>
      <w:shd w:val="clear" w:color="auto" w:fill="FFFFFF"/>
      <w:spacing w:after="11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F763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05A"/>
    <w:pPr>
      <w:spacing w:after="0" w:line="240" w:lineRule="auto"/>
    </w:pPr>
  </w:style>
  <w:style w:type="character" w:customStyle="1" w:styleId="a4">
    <w:name w:val="Другое_"/>
    <w:basedOn w:val="a0"/>
    <w:link w:val="a5"/>
    <w:rsid w:val="008620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6205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6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картинке_"/>
    <w:basedOn w:val="a0"/>
    <w:link w:val="a8"/>
    <w:rsid w:val="004E2B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4E2B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1"/>
    <w:rsid w:val="00F763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F763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F76330"/>
    <w:pPr>
      <w:widowControl w:val="0"/>
      <w:shd w:val="clear" w:color="auto" w:fill="FFFFFF"/>
      <w:spacing w:after="110" w:line="240" w:lineRule="auto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F763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2021-09-15T10:02:00Z</cp:lastPrinted>
  <dcterms:created xsi:type="dcterms:W3CDTF">2021-09-02T10:07:00Z</dcterms:created>
  <dcterms:modified xsi:type="dcterms:W3CDTF">2022-09-07T08:50:00Z</dcterms:modified>
</cp:coreProperties>
</file>